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0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710"/>
        <w:gridCol w:w="951"/>
        <w:gridCol w:w="1377"/>
        <w:gridCol w:w="2878"/>
        <w:gridCol w:w="870"/>
        <w:gridCol w:w="419"/>
        <w:gridCol w:w="40"/>
        <w:gridCol w:w="3704"/>
        <w:gridCol w:w="1721"/>
        <w:gridCol w:w="117"/>
        <w:gridCol w:w="126"/>
        <w:gridCol w:w="126"/>
        <w:gridCol w:w="345"/>
        <w:gridCol w:w="40"/>
        <w:gridCol w:w="40"/>
        <w:gridCol w:w="40"/>
        <w:gridCol w:w="40"/>
        <w:gridCol w:w="40"/>
        <w:gridCol w:w="40"/>
        <w:gridCol w:w="40"/>
        <w:gridCol w:w="40"/>
        <w:gridCol w:w="40"/>
        <w:gridCol w:w="194"/>
        <w:gridCol w:w="40"/>
        <w:gridCol w:w="40"/>
        <w:gridCol w:w="40"/>
        <w:gridCol w:w="40"/>
        <w:gridCol w:w="40"/>
        <w:gridCol w:w="191"/>
        <w:gridCol w:w="382"/>
      </w:tblGrid>
      <w:tr w:rsidR="005837DE" w:rsidTr="005A706F">
        <w:trPr>
          <w:gridAfter w:val="21"/>
          <w:wAfter w:w="663" w:type="pct"/>
          <w:trHeight w:val="371"/>
        </w:trPr>
        <w:tc>
          <w:tcPr>
            <w:tcW w:w="4337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GENÇ KIZ</w:t>
            </w:r>
          </w:p>
        </w:tc>
      </w:tr>
      <w:tr w:rsidR="005837DE" w:rsidTr="005A706F">
        <w:trPr>
          <w:gridAfter w:val="21"/>
          <w:wAfter w:w="663" w:type="pct"/>
          <w:trHeight w:val="371"/>
        </w:trPr>
        <w:tc>
          <w:tcPr>
            <w:tcW w:w="4337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721CFE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VOLEYBOL</w:t>
            </w:r>
            <w:r w:rsidR="005837DE">
              <w:rPr>
                <w:rFonts w:ascii="Arial TUR" w:hAnsi="Arial TUR"/>
                <w:b/>
                <w:bCs/>
              </w:rPr>
              <w:t xml:space="preserve"> İL BİRİNCİLİĞİ FİKSTÜRÜ</w:t>
            </w:r>
          </w:p>
        </w:tc>
      </w:tr>
      <w:tr w:rsidR="005A706F" w:rsidTr="005A706F">
        <w:trPr>
          <w:trHeight w:val="30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5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</w:tr>
      <w:tr w:rsidR="005837DE" w:rsidTr="005A706F">
        <w:trPr>
          <w:gridAfter w:val="7"/>
          <w:wAfter w:w="252" w:type="pct"/>
          <w:trHeight w:val="30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917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 GRUBU</w:t>
            </w:r>
          </w:p>
        </w:tc>
        <w:tc>
          <w:tcPr>
            <w:tcW w:w="242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0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</w:tr>
      <w:tr w:rsidR="005A706F" w:rsidTr="005A706F">
        <w:trPr>
          <w:trHeight w:val="30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68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ANADOLU L.</w:t>
            </w:r>
          </w:p>
        </w:tc>
        <w:tc>
          <w:tcPr>
            <w:tcW w:w="242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</w:tr>
      <w:tr w:rsidR="005A706F" w:rsidTr="005A706F">
        <w:trPr>
          <w:trHeight w:val="30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6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ANADOLU LİSESİ</w:t>
            </w:r>
          </w:p>
        </w:tc>
        <w:tc>
          <w:tcPr>
            <w:tcW w:w="242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</w:tr>
      <w:tr w:rsidR="005A706F" w:rsidTr="005A706F">
        <w:trPr>
          <w:trHeight w:val="30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6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PINARHİSAR ANADOLU</w:t>
            </w:r>
          </w:p>
        </w:tc>
        <w:tc>
          <w:tcPr>
            <w:tcW w:w="242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</w:tr>
      <w:tr w:rsidR="005A706F" w:rsidTr="005A706F">
        <w:trPr>
          <w:trHeight w:val="30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5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rPr>
                <w:sz w:val="20"/>
                <w:szCs w:val="20"/>
              </w:rPr>
            </w:pPr>
          </w:p>
        </w:tc>
      </w:tr>
      <w:tr w:rsidR="005837DE" w:rsidTr="005A706F">
        <w:trPr>
          <w:gridAfter w:val="21"/>
          <w:wAfter w:w="663" w:type="pct"/>
          <w:trHeight w:val="428"/>
        </w:trPr>
        <w:tc>
          <w:tcPr>
            <w:tcW w:w="2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3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4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9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190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5837DE" w:rsidTr="005A706F">
        <w:trPr>
          <w:gridAfter w:val="21"/>
          <w:wAfter w:w="663" w:type="pct"/>
          <w:trHeight w:val="420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9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190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5837DE" w:rsidTr="005A706F">
        <w:trPr>
          <w:gridAfter w:val="21"/>
          <w:wAfter w:w="663" w:type="pct"/>
          <w:trHeight w:val="420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9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190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7DE" w:rsidRDefault="005837DE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5837DE" w:rsidTr="005A706F">
        <w:trPr>
          <w:gridAfter w:val="21"/>
          <w:wAfter w:w="663" w:type="pct"/>
          <w:trHeight w:val="30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 </w:t>
            </w:r>
            <w:r w:rsidR="00A3609F">
              <w:rPr>
                <w:rFonts w:ascii="Arial TUR" w:hAnsi="Arial TUR"/>
                <w:sz w:val="20"/>
                <w:szCs w:val="20"/>
              </w:rPr>
              <w:t>23.11.2026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S.S.</w:t>
            </w:r>
          </w:p>
        </w:tc>
        <w:tc>
          <w:tcPr>
            <w:tcW w:w="21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837DE" w:rsidRDefault="005837D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ANADOLU LİSESİ - PINARHİSAR ANADOLU</w:t>
            </w:r>
          </w:p>
        </w:tc>
      </w:tr>
      <w:tr w:rsidR="00A3609F" w:rsidTr="005A706F">
        <w:trPr>
          <w:gridAfter w:val="21"/>
          <w:wAfter w:w="663" w:type="pct"/>
          <w:trHeight w:val="30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25.11.2026 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3609F" w:rsidRDefault="00A3609F" w:rsidP="00A3609F">
            <w:pPr>
              <w:jc w:val="center"/>
            </w:pPr>
            <w:r w:rsidRPr="00DC1E00"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S.S.</w:t>
            </w:r>
          </w:p>
        </w:tc>
        <w:tc>
          <w:tcPr>
            <w:tcW w:w="21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ANADOLU L. - PINARHİSAR ANADOLU</w:t>
            </w:r>
          </w:p>
        </w:tc>
      </w:tr>
      <w:tr w:rsidR="00A3609F" w:rsidTr="005A706F">
        <w:trPr>
          <w:gridAfter w:val="21"/>
          <w:wAfter w:w="663" w:type="pct"/>
          <w:trHeight w:val="30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27.11.2026 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3609F" w:rsidRDefault="00A3609F" w:rsidP="00A3609F">
            <w:pPr>
              <w:jc w:val="center"/>
            </w:pPr>
            <w:r w:rsidRPr="00DC1E00"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S.S.</w:t>
            </w:r>
          </w:p>
        </w:tc>
        <w:tc>
          <w:tcPr>
            <w:tcW w:w="21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ANADOLU L. - VİZE ANADOLU LİSESİ</w:t>
            </w:r>
          </w:p>
        </w:tc>
      </w:tr>
      <w:tr w:rsidR="00A3609F" w:rsidTr="005A706F">
        <w:trPr>
          <w:gridAfter w:val="21"/>
          <w:wAfter w:w="663" w:type="pct"/>
          <w:trHeight w:val="309"/>
        </w:trPr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30.11.2026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1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</w:t>
            </w:r>
          </w:p>
        </w:tc>
      </w:tr>
      <w:tr w:rsidR="00A3609F" w:rsidTr="005A706F">
        <w:trPr>
          <w:gridAfter w:val="21"/>
          <w:wAfter w:w="663" w:type="pct"/>
          <w:trHeight w:val="309"/>
        </w:trPr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02.12.2026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1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A1-C1</w:t>
            </w:r>
          </w:p>
        </w:tc>
      </w:tr>
      <w:tr w:rsidR="00A3609F" w:rsidTr="005A706F">
        <w:trPr>
          <w:gridAfter w:val="21"/>
          <w:wAfter w:w="663" w:type="pct"/>
          <w:trHeight w:val="309"/>
        </w:trPr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04.12.2026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1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C1-B1</w:t>
            </w:r>
          </w:p>
        </w:tc>
      </w:tr>
      <w:tr w:rsidR="00A3609F" w:rsidTr="005A706F">
        <w:trPr>
          <w:gridAfter w:val="21"/>
          <w:wAfter w:w="663" w:type="pct"/>
          <w:trHeight w:val="309"/>
        </w:trPr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10.12.2026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9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1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3609F" w:rsidRDefault="00A3609F" w:rsidP="00A3609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A1-B1-C1// D1-E-F1 (İL FİNALİ)</w:t>
            </w:r>
          </w:p>
        </w:tc>
      </w:tr>
    </w:tbl>
    <w:p w:rsidR="006421CA" w:rsidRDefault="006421CA" w:rsidP="005837DE"/>
    <w:sectPr w:rsidR="006421CA" w:rsidSect="005837D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69"/>
    <w:rsid w:val="001229CD"/>
    <w:rsid w:val="002D6769"/>
    <w:rsid w:val="005837DE"/>
    <w:rsid w:val="005A706F"/>
    <w:rsid w:val="006421CA"/>
    <w:rsid w:val="00721CFE"/>
    <w:rsid w:val="00892469"/>
    <w:rsid w:val="00A3609F"/>
    <w:rsid w:val="00BF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C9A4A-714E-41E9-8EBB-6A9E6BC6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8</cp:revision>
  <dcterms:created xsi:type="dcterms:W3CDTF">2026-10-14T12:39:00Z</dcterms:created>
  <dcterms:modified xsi:type="dcterms:W3CDTF">2026-10-16T12:27:00Z</dcterms:modified>
</cp:coreProperties>
</file>